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6632" w14:textId="77777777" w:rsidR="00AD4A9F" w:rsidRDefault="00AD4A9F" w:rsidP="006B17B4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1F5DA137" w14:textId="21E20EFF" w:rsidR="002B5FC5" w:rsidRDefault="006B17B4" w:rsidP="002B5FC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Diaszpóra – Advent </w:t>
      </w:r>
    </w:p>
    <w:p w14:paraId="65FE8322" w14:textId="5636FE0B" w:rsidR="002B5FC5" w:rsidRDefault="007B22A8" w:rsidP="002B5FC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202</w:t>
      </w:r>
      <w:r w:rsidR="00315F64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. december </w:t>
      </w:r>
      <w:r w:rsidR="00315F64">
        <w:rPr>
          <w:rFonts w:ascii="Garamond" w:hAnsi="Garamond"/>
          <w:b/>
          <w:bCs/>
          <w:sz w:val="24"/>
          <w:szCs w:val="24"/>
        </w:rPr>
        <w:t>9-17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605EB918" w14:textId="762204BB" w:rsidR="006B17B4" w:rsidRDefault="006B17B4" w:rsidP="002B5FC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Budapest, Sátoraljaújhely</w:t>
      </w:r>
    </w:p>
    <w:p w14:paraId="6FF9AC7B" w14:textId="77777777" w:rsidR="002B5FC5" w:rsidRDefault="002B5FC5" w:rsidP="002B5FC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585AD18F" w14:textId="77777777" w:rsidR="002B5FC5" w:rsidRDefault="002B5FC5" w:rsidP="002B5FC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Program</w:t>
      </w:r>
    </w:p>
    <w:p w14:paraId="2F2643ED" w14:textId="77777777" w:rsidR="002B5FC5" w:rsidRDefault="002B5FC5" w:rsidP="002B5FC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56C8FAC9" w14:textId="435F30BD" w:rsidR="006B17B4" w:rsidRDefault="006B17B4" w:rsidP="006B17B4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4.</w:t>
      </w:r>
      <w:r w:rsidR="000871AB">
        <w:rPr>
          <w:rFonts w:ascii="Garamond" w:hAnsi="Garamond" w:cs="Calibri"/>
          <w:b/>
          <w:bCs/>
          <w:sz w:val="24"/>
          <w:szCs w:val="24"/>
          <w:u w:val="single"/>
        </w:rPr>
        <w:t xml:space="preserve"> december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09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hétfő</w:t>
      </w:r>
    </w:p>
    <w:p w14:paraId="7749E2C2" w14:textId="77777777" w:rsidR="006B17B4" w:rsidRDefault="006B17B4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15.00 – 00.00 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 xml:space="preserve">regisztráció, szállás elfoglalása </w:t>
      </w:r>
    </w:p>
    <w:p w14:paraId="688D2256" w14:textId="77777777" w:rsidR="006B17B4" w:rsidRDefault="006B17B4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18.00 – 19.30 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vacsora</w:t>
      </w:r>
    </w:p>
    <w:p w14:paraId="096B32CF" w14:textId="77777777" w:rsidR="006B17B4" w:rsidRDefault="006B17B4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20.00              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ismerkedési est</w:t>
      </w:r>
    </w:p>
    <w:p w14:paraId="75E8021B" w14:textId="77777777" w:rsidR="006B17B4" w:rsidRDefault="006B17B4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</w:p>
    <w:p w14:paraId="60A5C03D" w14:textId="35DD9F1F" w:rsidR="006B17B4" w:rsidRDefault="006B17B4" w:rsidP="006B17B4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.</w:t>
      </w:r>
      <w:r w:rsidR="000871AB">
        <w:rPr>
          <w:rFonts w:ascii="Garamond" w:hAnsi="Garamond" w:cs="Calibri"/>
          <w:b/>
          <w:bCs/>
          <w:sz w:val="24"/>
          <w:szCs w:val="24"/>
          <w:u w:val="single"/>
        </w:rPr>
        <w:t xml:space="preserve"> december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10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kedd</w:t>
      </w:r>
    </w:p>
    <w:p w14:paraId="0B980FBA" w14:textId="4A4BA70C" w:rsidR="006B17B4" w:rsidRDefault="00CE7738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08.00-</w:t>
      </w:r>
      <w:r w:rsidR="00795B09">
        <w:rPr>
          <w:rFonts w:ascii="Garamond" w:hAnsi="Garamond" w:cs="Calibri"/>
          <w:sz w:val="24"/>
          <w:szCs w:val="24"/>
        </w:rPr>
        <w:t>10</w:t>
      </w:r>
      <w:r>
        <w:rPr>
          <w:rFonts w:ascii="Garamond" w:hAnsi="Garamond" w:cs="Calibri"/>
          <w:sz w:val="24"/>
          <w:szCs w:val="24"/>
        </w:rPr>
        <w:t>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reggeli</w:t>
      </w:r>
    </w:p>
    <w:p w14:paraId="6642D19C" w14:textId="5F4F8BCA" w:rsidR="00795B09" w:rsidRDefault="00795B0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10.30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indulás Sátoraljaújhelyre</w:t>
      </w:r>
    </w:p>
    <w:p w14:paraId="2940CAC5" w14:textId="7969E87B" w:rsidR="00795B09" w:rsidRDefault="00A44B9B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14.00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érkezés Sátoraljaújhelyre</w:t>
      </w:r>
    </w:p>
    <w:p w14:paraId="3D45C9A9" w14:textId="02000221" w:rsidR="00A44B9B" w:rsidRDefault="00A44B9B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14.00-15.00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regisztráció, szállás elfoglalása</w:t>
      </w:r>
    </w:p>
    <w:p w14:paraId="1E1CE574" w14:textId="462E4FD3" w:rsidR="00A44B9B" w:rsidRDefault="00A44B9B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15.00-18.00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„Onnét jöttünk felkészülés”</w:t>
      </w:r>
    </w:p>
    <w:p w14:paraId="4EC0BE37" w14:textId="6C816D01" w:rsidR="00A44B9B" w:rsidRDefault="00A44B9B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18.00-19.00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vacsora</w:t>
      </w:r>
    </w:p>
    <w:p w14:paraId="74239550" w14:textId="3761FE9F" w:rsidR="00A44B9B" w:rsidRDefault="00A44B9B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19.00-20.00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táncház</w:t>
      </w:r>
    </w:p>
    <w:p w14:paraId="6B6AA00B" w14:textId="77777777" w:rsidR="00CE7738" w:rsidRDefault="00CE7738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63A01721" w14:textId="2332932C" w:rsidR="006B17B4" w:rsidRDefault="006B17B4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.</w:t>
      </w:r>
      <w:r w:rsidR="000871AB">
        <w:rPr>
          <w:rFonts w:ascii="Garamond" w:hAnsi="Garamond" w:cs="Calibri"/>
          <w:b/>
          <w:bCs/>
          <w:sz w:val="24"/>
          <w:szCs w:val="24"/>
          <w:u w:val="single"/>
        </w:rPr>
        <w:t xml:space="preserve"> december 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1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1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szerda</w:t>
      </w:r>
    </w:p>
    <w:p w14:paraId="55664BEC" w14:textId="77777777" w:rsidR="00792519" w:rsidRDefault="00792519" w:rsidP="00792519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08.00-09.00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reggeli</w:t>
      </w:r>
    </w:p>
    <w:p w14:paraId="507B8C87" w14:textId="77777777" w:rsidR="00792519" w:rsidRDefault="00792519" w:rsidP="00792519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09.30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indulás Cigándra</w:t>
      </w:r>
    </w:p>
    <w:p w14:paraId="2ECAF12F" w14:textId="5AD51B09" w:rsidR="00792519" w:rsidRDefault="00792519" w:rsidP="00792519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10.30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 xml:space="preserve">Cigánd, </w:t>
      </w:r>
      <w:r w:rsidR="008C3E9E">
        <w:rPr>
          <w:rFonts w:ascii="Garamond" w:hAnsi="Garamond" w:cs="Calibri"/>
          <w:sz w:val="24"/>
          <w:szCs w:val="24"/>
        </w:rPr>
        <w:t xml:space="preserve">kulturális </w:t>
      </w:r>
      <w:r>
        <w:rPr>
          <w:rFonts w:ascii="Garamond" w:hAnsi="Garamond" w:cs="Calibri"/>
          <w:sz w:val="24"/>
          <w:szCs w:val="24"/>
        </w:rPr>
        <w:t>programok, tájház, kézműves foglalkozások</w:t>
      </w:r>
      <w:r>
        <w:rPr>
          <w:rFonts w:ascii="Garamond" w:hAnsi="Garamond" w:cs="Calibri"/>
          <w:sz w:val="24"/>
          <w:szCs w:val="24"/>
        </w:rPr>
        <w:tab/>
      </w:r>
    </w:p>
    <w:p w14:paraId="3A935F42" w14:textId="77777777" w:rsidR="00792519" w:rsidRDefault="00792519" w:rsidP="00792519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12.00-13.00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ebéd</w:t>
      </w:r>
    </w:p>
    <w:p w14:paraId="42BA2FE2" w14:textId="6E91A368" w:rsidR="00792519" w:rsidRDefault="00792519" w:rsidP="00792519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13.00-16.00</w:t>
      </w:r>
      <w:r w:rsidRPr="005E6F4D">
        <w:t xml:space="preserve"> </w:t>
      </w:r>
      <w:r>
        <w:tab/>
      </w:r>
      <w:r>
        <w:tab/>
      </w:r>
      <w:r w:rsidRPr="005E6F4D">
        <w:rPr>
          <w:rFonts w:ascii="Garamond" w:hAnsi="Garamond" w:cs="Calibri"/>
          <w:sz w:val="24"/>
          <w:szCs w:val="24"/>
        </w:rPr>
        <w:t>Cigánd, kult</w:t>
      </w:r>
      <w:r w:rsidR="008C3E9E">
        <w:rPr>
          <w:rFonts w:ascii="Garamond" w:hAnsi="Garamond" w:cs="Calibri"/>
          <w:sz w:val="24"/>
          <w:szCs w:val="24"/>
        </w:rPr>
        <w:t xml:space="preserve">urális </w:t>
      </w:r>
      <w:r w:rsidRPr="005E6F4D">
        <w:rPr>
          <w:rFonts w:ascii="Garamond" w:hAnsi="Garamond" w:cs="Calibri"/>
          <w:sz w:val="24"/>
          <w:szCs w:val="24"/>
        </w:rPr>
        <w:t>programok, tájház, kézműves foglalkozások</w:t>
      </w:r>
    </w:p>
    <w:p w14:paraId="7BCBC0D2" w14:textId="77777777" w:rsidR="00792519" w:rsidRPr="005E6F4D" w:rsidRDefault="00792519" w:rsidP="0079251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5E6F4D">
        <w:rPr>
          <w:rFonts w:ascii="Garamond" w:hAnsi="Garamond" w:cs="Calibri"/>
          <w:sz w:val="24"/>
          <w:szCs w:val="24"/>
        </w:rPr>
        <w:t>16.00</w:t>
      </w:r>
      <w:r w:rsidRPr="005E6F4D">
        <w:rPr>
          <w:rFonts w:ascii="Garamond" w:hAnsi="Garamond" w:cs="Calibri"/>
          <w:sz w:val="24"/>
          <w:szCs w:val="24"/>
        </w:rPr>
        <w:tab/>
      </w:r>
      <w:r w:rsidRPr="005E6F4D">
        <w:rPr>
          <w:rFonts w:ascii="Garamond" w:hAnsi="Garamond" w:cs="Calibri"/>
          <w:sz w:val="24"/>
          <w:szCs w:val="24"/>
        </w:rPr>
        <w:tab/>
      </w:r>
      <w:r w:rsidRPr="005E6F4D">
        <w:rPr>
          <w:rFonts w:ascii="Garamond" w:hAnsi="Garamond" w:cs="Calibri"/>
          <w:sz w:val="24"/>
          <w:szCs w:val="24"/>
        </w:rPr>
        <w:tab/>
        <w:t>indulás vissza Sátoraljaújhelyre</w:t>
      </w:r>
    </w:p>
    <w:p w14:paraId="52B142AE" w14:textId="77777777" w:rsidR="00792519" w:rsidRDefault="00792519" w:rsidP="0079251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5E6F4D">
        <w:rPr>
          <w:rFonts w:ascii="Garamond" w:hAnsi="Garamond" w:cs="Calibri"/>
          <w:sz w:val="24"/>
          <w:szCs w:val="24"/>
        </w:rPr>
        <w:t>18.00-19.00</w:t>
      </w:r>
      <w:r w:rsidRPr="005E6F4D">
        <w:rPr>
          <w:rFonts w:ascii="Garamond" w:hAnsi="Garamond" w:cs="Calibri"/>
          <w:sz w:val="24"/>
          <w:szCs w:val="24"/>
        </w:rPr>
        <w:tab/>
      </w:r>
      <w:r w:rsidRPr="005E6F4D">
        <w:rPr>
          <w:rFonts w:ascii="Garamond" w:hAnsi="Garamond" w:cs="Calibri"/>
          <w:sz w:val="24"/>
          <w:szCs w:val="24"/>
        </w:rPr>
        <w:tab/>
        <w:t>vacsora</w:t>
      </w:r>
    </w:p>
    <w:p w14:paraId="7557F9EE" w14:textId="53D0DD18" w:rsidR="00792519" w:rsidRDefault="00792519" w:rsidP="00792519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19.30-</w:t>
      </w:r>
      <w:r w:rsidR="00E87F3C">
        <w:rPr>
          <w:rFonts w:ascii="Garamond" w:hAnsi="Garamond" w:cs="Calibri"/>
          <w:sz w:val="24"/>
          <w:szCs w:val="24"/>
        </w:rPr>
        <w:t>21.30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 w:rsidR="00E87F3C">
        <w:rPr>
          <w:rFonts w:ascii="Garamond" w:hAnsi="Garamond" w:cs="Calibri"/>
          <w:sz w:val="24"/>
          <w:szCs w:val="24"/>
        </w:rPr>
        <w:t>„Onnét jöttünk bemutatása”</w:t>
      </w:r>
    </w:p>
    <w:p w14:paraId="1101DDF8" w14:textId="77777777" w:rsidR="007732A8" w:rsidRDefault="007732A8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33DE6F29" w14:textId="6C9C0CB0" w:rsidR="006B17B4" w:rsidRDefault="006B17B4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 </w:t>
      </w:r>
      <w:r w:rsidR="000871AB">
        <w:rPr>
          <w:rFonts w:ascii="Garamond" w:hAnsi="Garamond" w:cs="Calibri"/>
          <w:b/>
          <w:bCs/>
          <w:sz w:val="24"/>
          <w:szCs w:val="24"/>
          <w:u w:val="single"/>
        </w:rPr>
        <w:t>december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 1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2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csütörtök</w:t>
      </w:r>
    </w:p>
    <w:p w14:paraId="7FCE1B82" w14:textId="77777777" w:rsidR="005E6F4D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08.00-09.00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reggeli</w:t>
      </w:r>
    </w:p>
    <w:p w14:paraId="078DC6F4" w14:textId="4F4A00DE" w:rsidR="0058617D" w:rsidRDefault="0058617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09.30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indulás Füzérradványra</w:t>
      </w:r>
    </w:p>
    <w:p w14:paraId="38349EA6" w14:textId="0E4C2BB1" w:rsidR="0058617D" w:rsidRDefault="0058617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10.00-12.00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proofErr w:type="spellStart"/>
      <w:r>
        <w:rPr>
          <w:rFonts w:ascii="Garamond" w:hAnsi="Garamond" w:cs="Calibri"/>
          <w:sz w:val="24"/>
          <w:szCs w:val="24"/>
        </w:rPr>
        <w:t>Füzérradványi</w:t>
      </w:r>
      <w:proofErr w:type="spellEnd"/>
      <w:r>
        <w:rPr>
          <w:rFonts w:ascii="Garamond" w:hAnsi="Garamond" w:cs="Calibri"/>
          <w:sz w:val="24"/>
          <w:szCs w:val="24"/>
        </w:rPr>
        <w:t xml:space="preserve"> </w:t>
      </w:r>
      <w:r w:rsidR="008C3E9E">
        <w:rPr>
          <w:rFonts w:ascii="Garamond" w:hAnsi="Garamond" w:cs="Calibri"/>
          <w:sz w:val="24"/>
          <w:szCs w:val="24"/>
        </w:rPr>
        <w:t>k</w:t>
      </w:r>
      <w:r>
        <w:rPr>
          <w:rFonts w:ascii="Garamond" w:hAnsi="Garamond" w:cs="Calibri"/>
          <w:sz w:val="24"/>
          <w:szCs w:val="24"/>
        </w:rPr>
        <w:t>astély</w:t>
      </w:r>
    </w:p>
    <w:p w14:paraId="0687C8D5" w14:textId="0B991308" w:rsidR="0058617D" w:rsidRDefault="0058617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12.30-13.30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ebéd</w:t>
      </w:r>
    </w:p>
    <w:p w14:paraId="6752097C" w14:textId="4A913A47" w:rsidR="0058617D" w:rsidRDefault="00795B0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14.00-15.30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Sárospataki Rákóczi vár megtekintése</w:t>
      </w:r>
    </w:p>
    <w:p w14:paraId="7C612580" w14:textId="17E6DD85" w:rsidR="00795B09" w:rsidRDefault="00795B0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16.00-18.00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Hercegkúti pincesor megtekintése és borkóstoló</w:t>
      </w:r>
    </w:p>
    <w:p w14:paraId="5FE63EB8" w14:textId="205E7B9F" w:rsidR="00795B09" w:rsidRDefault="00795B0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19.00-20.00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vacsora</w:t>
      </w:r>
    </w:p>
    <w:p w14:paraId="67FF150F" w14:textId="77777777" w:rsidR="005E6F4D" w:rsidRPr="005E6F4D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08DF5E23" w14:textId="1E0B9194" w:rsidR="006B17B4" w:rsidRDefault="006B17B4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 </w:t>
      </w:r>
      <w:r w:rsidR="007732A8">
        <w:rPr>
          <w:rFonts w:ascii="Garamond" w:hAnsi="Garamond" w:cs="Calibri"/>
          <w:b/>
          <w:bCs/>
          <w:sz w:val="24"/>
          <w:szCs w:val="24"/>
          <w:u w:val="single"/>
        </w:rPr>
        <w:t xml:space="preserve">december 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1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3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péntek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 </w:t>
      </w:r>
    </w:p>
    <w:p w14:paraId="0D30ACFB" w14:textId="5325E458" w:rsidR="006B17B4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08.00-09.00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reggeli</w:t>
      </w:r>
    </w:p>
    <w:p w14:paraId="2D843176" w14:textId="287888A9" w:rsidR="005E6F4D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09.00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indulás Karosra</w:t>
      </w:r>
    </w:p>
    <w:p w14:paraId="5C31818A" w14:textId="348250EC" w:rsidR="005E6F4D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10.00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érkezés Karosra</w:t>
      </w:r>
    </w:p>
    <w:p w14:paraId="42CD089A" w14:textId="0E70CBAE" w:rsidR="005E6F4D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10.00-1</w:t>
      </w:r>
      <w:r w:rsidR="00792519">
        <w:rPr>
          <w:rFonts w:ascii="Garamond" w:hAnsi="Garamond" w:cs="Calibri"/>
          <w:sz w:val="24"/>
          <w:szCs w:val="24"/>
        </w:rPr>
        <w:t>2</w:t>
      </w:r>
      <w:r>
        <w:rPr>
          <w:rFonts w:ascii="Garamond" w:hAnsi="Garamond" w:cs="Calibri"/>
          <w:sz w:val="24"/>
          <w:szCs w:val="24"/>
        </w:rPr>
        <w:t>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Karos, Honfoglaláskori Látogatóközpont</w:t>
      </w:r>
    </w:p>
    <w:p w14:paraId="521BD906" w14:textId="4E0F0014" w:rsidR="005E6F4D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</w:t>
      </w:r>
      <w:r w:rsidR="00792519">
        <w:rPr>
          <w:rFonts w:ascii="Garamond" w:hAnsi="Garamond" w:cs="Calibri"/>
          <w:sz w:val="24"/>
          <w:szCs w:val="24"/>
        </w:rPr>
        <w:t>2</w:t>
      </w:r>
      <w:r>
        <w:rPr>
          <w:rFonts w:ascii="Garamond" w:hAnsi="Garamond" w:cs="Calibri"/>
          <w:sz w:val="24"/>
          <w:szCs w:val="24"/>
        </w:rPr>
        <w:t>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indulás Sátoraljaújhelyre</w:t>
      </w:r>
    </w:p>
    <w:p w14:paraId="1E07179B" w14:textId="3D66C0F6" w:rsidR="005E6F4D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</w:t>
      </w:r>
      <w:r w:rsidR="00792519">
        <w:rPr>
          <w:rFonts w:ascii="Garamond" w:hAnsi="Garamond" w:cs="Calibri"/>
          <w:sz w:val="24"/>
          <w:szCs w:val="24"/>
        </w:rPr>
        <w:t>2</w:t>
      </w:r>
      <w:r>
        <w:rPr>
          <w:rFonts w:ascii="Garamond" w:hAnsi="Garamond" w:cs="Calibri"/>
          <w:sz w:val="24"/>
          <w:szCs w:val="24"/>
        </w:rPr>
        <w:t>.30-1</w:t>
      </w:r>
      <w:r w:rsidR="00792519">
        <w:rPr>
          <w:rFonts w:ascii="Garamond" w:hAnsi="Garamond" w:cs="Calibri"/>
          <w:sz w:val="24"/>
          <w:szCs w:val="24"/>
        </w:rPr>
        <w:t>3</w:t>
      </w:r>
      <w:r>
        <w:rPr>
          <w:rFonts w:ascii="Garamond" w:hAnsi="Garamond" w:cs="Calibri"/>
          <w:sz w:val="24"/>
          <w:szCs w:val="24"/>
        </w:rPr>
        <w:t>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ebéd</w:t>
      </w:r>
    </w:p>
    <w:p w14:paraId="7CECC3F6" w14:textId="5AECDA1C" w:rsidR="005E6F4D" w:rsidRDefault="005E6F4D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lastRenderedPageBreak/>
        <w:t>1</w:t>
      </w:r>
      <w:r w:rsidR="00792519">
        <w:rPr>
          <w:rFonts w:ascii="Garamond" w:hAnsi="Garamond" w:cs="Calibri"/>
          <w:sz w:val="24"/>
          <w:szCs w:val="24"/>
        </w:rPr>
        <w:t>4</w:t>
      </w:r>
      <w:r>
        <w:rPr>
          <w:rFonts w:ascii="Garamond" w:hAnsi="Garamond" w:cs="Calibri"/>
          <w:sz w:val="24"/>
          <w:szCs w:val="24"/>
        </w:rPr>
        <w:t>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 xml:space="preserve">indulás </w:t>
      </w:r>
      <w:r w:rsidR="00792519">
        <w:rPr>
          <w:rFonts w:ascii="Garamond" w:hAnsi="Garamond" w:cs="Calibri"/>
          <w:sz w:val="24"/>
          <w:szCs w:val="24"/>
        </w:rPr>
        <w:t>Budapestre</w:t>
      </w:r>
    </w:p>
    <w:p w14:paraId="38C082EF" w14:textId="27AAA2A5" w:rsidR="004179A9" w:rsidRDefault="0079251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17.00-18.00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érkezés Budapestre</w:t>
      </w:r>
    </w:p>
    <w:p w14:paraId="0314BE6F" w14:textId="09D7D2C5" w:rsidR="00792519" w:rsidRDefault="0079251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18.00-19.00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vacsora</w:t>
      </w:r>
    </w:p>
    <w:p w14:paraId="4FBDDDD1" w14:textId="77777777" w:rsidR="00795B09" w:rsidRDefault="00795B09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u w:val="single"/>
        </w:rPr>
      </w:pPr>
    </w:p>
    <w:p w14:paraId="1F68DBA6" w14:textId="27B5967F" w:rsidR="006B17B4" w:rsidRDefault="006B17B4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.</w:t>
      </w:r>
      <w:r w:rsidR="007732A8">
        <w:rPr>
          <w:rFonts w:ascii="Garamond" w:hAnsi="Garamond" w:cs="Calibri"/>
          <w:b/>
          <w:bCs/>
          <w:sz w:val="24"/>
          <w:szCs w:val="24"/>
          <w:u w:val="single"/>
        </w:rPr>
        <w:t xml:space="preserve"> december 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1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szombat</w:t>
      </w:r>
    </w:p>
    <w:p w14:paraId="30C26CE0" w14:textId="78BBB54E" w:rsidR="00D96651" w:rsidRDefault="00D96651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D96651">
        <w:rPr>
          <w:rFonts w:ascii="Garamond" w:hAnsi="Garamond" w:cs="Calibri"/>
          <w:sz w:val="24"/>
          <w:szCs w:val="24"/>
        </w:rPr>
        <w:t>0</w:t>
      </w:r>
      <w:r w:rsidR="00266D59">
        <w:rPr>
          <w:rFonts w:ascii="Garamond" w:hAnsi="Garamond" w:cs="Calibri"/>
          <w:sz w:val="24"/>
          <w:szCs w:val="24"/>
        </w:rPr>
        <w:t>7</w:t>
      </w:r>
      <w:r w:rsidRPr="00D96651">
        <w:rPr>
          <w:rFonts w:ascii="Garamond" w:hAnsi="Garamond" w:cs="Calibri"/>
          <w:sz w:val="24"/>
          <w:szCs w:val="24"/>
        </w:rPr>
        <w:t>.00-0</w:t>
      </w:r>
      <w:r w:rsidR="00266D59">
        <w:rPr>
          <w:rFonts w:ascii="Garamond" w:hAnsi="Garamond" w:cs="Calibri"/>
          <w:sz w:val="24"/>
          <w:szCs w:val="24"/>
        </w:rPr>
        <w:t>8</w:t>
      </w:r>
      <w:r w:rsidRPr="00D96651">
        <w:rPr>
          <w:rFonts w:ascii="Garamond" w:hAnsi="Garamond" w:cs="Calibri"/>
          <w:sz w:val="24"/>
          <w:szCs w:val="24"/>
        </w:rPr>
        <w:t>.</w:t>
      </w:r>
      <w:r w:rsidR="00266D59">
        <w:rPr>
          <w:rFonts w:ascii="Garamond" w:hAnsi="Garamond" w:cs="Calibri"/>
          <w:sz w:val="24"/>
          <w:szCs w:val="24"/>
        </w:rPr>
        <w:t>3</w:t>
      </w:r>
      <w:r w:rsidRPr="00D96651">
        <w:rPr>
          <w:rFonts w:ascii="Garamond" w:hAnsi="Garamond" w:cs="Calibri"/>
          <w:sz w:val="24"/>
          <w:szCs w:val="24"/>
        </w:rPr>
        <w:t>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reggeli</w:t>
      </w:r>
    </w:p>
    <w:p w14:paraId="7FA00EC3" w14:textId="3397B8FF" w:rsidR="00D96651" w:rsidRDefault="00266D5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09.00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indulás Visegrádra</w:t>
      </w:r>
    </w:p>
    <w:p w14:paraId="5ECC98F0" w14:textId="52675C13" w:rsidR="00266D59" w:rsidRDefault="00266D5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10.00-12.00 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Fellegvár megtekintése Visegrádon</w:t>
      </w:r>
    </w:p>
    <w:p w14:paraId="6CD4943E" w14:textId="7F3AA2EB" w:rsidR="00266D59" w:rsidRDefault="00266D5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12.00-13.00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ebéd</w:t>
      </w:r>
    </w:p>
    <w:p w14:paraId="2FE72C90" w14:textId="377C52F9" w:rsidR="00266D59" w:rsidRDefault="00266D5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13.30-14.30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Bazilika megtekintése Esztergomban</w:t>
      </w:r>
    </w:p>
    <w:p w14:paraId="27C1E671" w14:textId="3C3E90C1" w:rsidR="00795B09" w:rsidRDefault="00795B0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15.00-17.00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városnézés Esztergomban</w:t>
      </w:r>
    </w:p>
    <w:p w14:paraId="1853371A" w14:textId="0E01FF6B" w:rsidR="00795B09" w:rsidRDefault="00795B09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18.30-19.30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vacsora</w:t>
      </w:r>
    </w:p>
    <w:p w14:paraId="3EE3F418" w14:textId="77777777" w:rsidR="00400B4F" w:rsidRPr="005E6F4D" w:rsidRDefault="00400B4F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210D8887" w14:textId="5A9484C1" w:rsidR="006B17B4" w:rsidRDefault="006B17B4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.</w:t>
      </w:r>
      <w:r w:rsidR="007732A8">
        <w:rPr>
          <w:rFonts w:ascii="Garamond" w:hAnsi="Garamond" w:cs="Calibri"/>
          <w:b/>
          <w:bCs/>
          <w:sz w:val="24"/>
          <w:szCs w:val="24"/>
          <w:u w:val="single"/>
        </w:rPr>
        <w:t xml:space="preserve"> december 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1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5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vasárnap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 </w:t>
      </w:r>
    </w:p>
    <w:p w14:paraId="21868ABD" w14:textId="3AC0D1B2" w:rsidR="00F92666" w:rsidRDefault="00F92666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92666">
        <w:rPr>
          <w:rFonts w:ascii="Garamond" w:hAnsi="Garamond" w:cs="Calibri"/>
          <w:sz w:val="24"/>
          <w:szCs w:val="24"/>
        </w:rPr>
        <w:t>08.00-09.00</w:t>
      </w:r>
      <w:r w:rsidRPr="00F92666">
        <w:rPr>
          <w:rFonts w:ascii="Garamond" w:hAnsi="Garamond" w:cs="Calibri"/>
          <w:sz w:val="24"/>
          <w:szCs w:val="24"/>
        </w:rPr>
        <w:tab/>
      </w:r>
      <w:r w:rsidRPr="00F92666">
        <w:rPr>
          <w:rFonts w:ascii="Garamond" w:hAnsi="Garamond" w:cs="Calibri"/>
          <w:sz w:val="24"/>
          <w:szCs w:val="24"/>
        </w:rPr>
        <w:tab/>
        <w:t>reggeli</w:t>
      </w:r>
    </w:p>
    <w:p w14:paraId="41364BDB" w14:textId="34B08F4D" w:rsidR="00F92666" w:rsidRDefault="00F92666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10.00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Szentmise a Bazilikában</w:t>
      </w:r>
    </w:p>
    <w:p w14:paraId="7ACABCC8" w14:textId="41C8685D" w:rsidR="00F92666" w:rsidRDefault="00F92666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12.00-13.00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ebéd</w:t>
      </w:r>
    </w:p>
    <w:p w14:paraId="1FE603AA" w14:textId="0B5C0279" w:rsidR="00F92666" w:rsidRDefault="00F92666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13.00-18.00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szabadidő</w:t>
      </w:r>
    </w:p>
    <w:p w14:paraId="5E505662" w14:textId="0C42BFDD" w:rsidR="00F92666" w:rsidRDefault="00F92666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18.00-19.00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vacsora</w:t>
      </w:r>
    </w:p>
    <w:p w14:paraId="2F5CD8BB" w14:textId="16A86A25" w:rsidR="00F92666" w:rsidRPr="00F92666" w:rsidRDefault="00F92666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19.30-2</w:t>
      </w:r>
      <w:r w:rsidR="00A85CAF">
        <w:rPr>
          <w:rFonts w:ascii="Garamond" w:hAnsi="Garamond" w:cs="Calibri"/>
          <w:sz w:val="24"/>
          <w:szCs w:val="24"/>
        </w:rPr>
        <w:t>2</w:t>
      </w:r>
      <w:r>
        <w:rPr>
          <w:rFonts w:ascii="Garamond" w:hAnsi="Garamond" w:cs="Calibri"/>
          <w:sz w:val="24"/>
          <w:szCs w:val="24"/>
        </w:rPr>
        <w:t>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Adventi vásár</w:t>
      </w:r>
    </w:p>
    <w:p w14:paraId="61D636FB" w14:textId="77777777" w:rsidR="006B17B4" w:rsidRDefault="006B17B4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72082EA5" w14:textId="09BB0E32" w:rsidR="006B17B4" w:rsidRDefault="006B17B4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.</w:t>
      </w:r>
      <w:r w:rsidR="007732A8">
        <w:rPr>
          <w:rFonts w:ascii="Garamond" w:hAnsi="Garamond" w:cs="Calibri"/>
          <w:b/>
          <w:bCs/>
          <w:sz w:val="24"/>
          <w:szCs w:val="24"/>
          <w:u w:val="single"/>
        </w:rPr>
        <w:t xml:space="preserve"> december 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1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6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hétfő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 </w:t>
      </w:r>
    </w:p>
    <w:p w14:paraId="644A488B" w14:textId="770C8843" w:rsidR="00CE7738" w:rsidRDefault="00CE7738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CE7738">
        <w:rPr>
          <w:rFonts w:ascii="Garamond" w:hAnsi="Garamond" w:cs="Calibri"/>
          <w:sz w:val="24"/>
          <w:szCs w:val="24"/>
        </w:rPr>
        <w:t>08.00-09.00</w:t>
      </w:r>
      <w:r w:rsidRPr="00CE7738">
        <w:rPr>
          <w:rFonts w:ascii="Garamond" w:hAnsi="Garamond" w:cs="Calibri"/>
          <w:sz w:val="24"/>
          <w:szCs w:val="24"/>
        </w:rPr>
        <w:tab/>
      </w:r>
      <w:r w:rsidRPr="00CE7738">
        <w:rPr>
          <w:rFonts w:ascii="Garamond" w:hAnsi="Garamond" w:cs="Calibri"/>
          <w:sz w:val="24"/>
          <w:szCs w:val="24"/>
        </w:rPr>
        <w:tab/>
        <w:t>reggeli</w:t>
      </w:r>
    </w:p>
    <w:p w14:paraId="2DF8977B" w14:textId="20626AAA" w:rsidR="00D96651" w:rsidRDefault="00D96651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10.00-11.30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Országház</w:t>
      </w:r>
    </w:p>
    <w:p w14:paraId="505CC91F" w14:textId="3521CB9A" w:rsidR="00D96651" w:rsidRDefault="00D96651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12.00-13.30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ebéd</w:t>
      </w:r>
    </w:p>
    <w:p w14:paraId="6CB36258" w14:textId="05B0C13A" w:rsidR="00D96651" w:rsidRDefault="00D96651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14.00-16.00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hajókirándulás</w:t>
      </w:r>
    </w:p>
    <w:p w14:paraId="637120B1" w14:textId="0098F650" w:rsidR="00F92666" w:rsidRDefault="00F92666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18.00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vacsora</w:t>
      </w:r>
    </w:p>
    <w:p w14:paraId="10045594" w14:textId="4A70A79F" w:rsidR="00CE7738" w:rsidRDefault="00F92666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19.00-21.00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  <w:t>búcsúest</w:t>
      </w:r>
    </w:p>
    <w:p w14:paraId="5854D368" w14:textId="77777777" w:rsidR="00CE7738" w:rsidRPr="00CE7738" w:rsidRDefault="00CE7738" w:rsidP="006B17B4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2976D576" w14:textId="46367C23" w:rsidR="006B17B4" w:rsidRDefault="006B17B4" w:rsidP="006B17B4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u w:val="single"/>
        </w:rPr>
      </w:pPr>
      <w:r>
        <w:rPr>
          <w:rFonts w:ascii="Garamond" w:hAnsi="Garamond" w:cs="Calibri"/>
          <w:b/>
          <w:bCs/>
          <w:sz w:val="24"/>
          <w:szCs w:val="24"/>
          <w:u w:val="single"/>
        </w:rPr>
        <w:t>202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4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.</w:t>
      </w:r>
      <w:r w:rsidR="007732A8">
        <w:rPr>
          <w:rFonts w:ascii="Garamond" w:hAnsi="Garamond" w:cs="Calibri"/>
          <w:b/>
          <w:bCs/>
          <w:sz w:val="24"/>
          <w:szCs w:val="24"/>
          <w:u w:val="single"/>
        </w:rPr>
        <w:t xml:space="preserve"> december 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>1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7</w:t>
      </w:r>
      <w:r>
        <w:rPr>
          <w:rFonts w:ascii="Garamond" w:hAnsi="Garamond" w:cs="Calibri"/>
          <w:b/>
          <w:bCs/>
          <w:sz w:val="24"/>
          <w:szCs w:val="24"/>
          <w:u w:val="single"/>
        </w:rPr>
        <w:t xml:space="preserve">., </w:t>
      </w:r>
      <w:r w:rsidR="00315F64">
        <w:rPr>
          <w:rFonts w:ascii="Garamond" w:hAnsi="Garamond" w:cs="Calibri"/>
          <w:b/>
          <w:bCs/>
          <w:sz w:val="24"/>
          <w:szCs w:val="24"/>
          <w:u w:val="single"/>
        </w:rPr>
        <w:t>kedd</w:t>
      </w:r>
    </w:p>
    <w:p w14:paraId="53E136E0" w14:textId="02F6F5C2" w:rsidR="00CE7738" w:rsidRPr="00CE7738" w:rsidRDefault="00CE7738">
      <w:pPr>
        <w:rPr>
          <w:rFonts w:ascii="Garamond" w:hAnsi="Garamond"/>
          <w:sz w:val="24"/>
          <w:szCs w:val="24"/>
        </w:rPr>
      </w:pPr>
      <w:r w:rsidRPr="00CE7738">
        <w:rPr>
          <w:rFonts w:ascii="Garamond" w:hAnsi="Garamond"/>
          <w:sz w:val="24"/>
          <w:szCs w:val="24"/>
        </w:rPr>
        <w:t xml:space="preserve">07.00-09.00 </w:t>
      </w:r>
      <w:r w:rsidRPr="00CE773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7738">
        <w:rPr>
          <w:rFonts w:ascii="Garamond" w:hAnsi="Garamond"/>
          <w:sz w:val="24"/>
          <w:szCs w:val="24"/>
        </w:rPr>
        <w:t>reggeli</w:t>
      </w:r>
      <w:r w:rsidR="0058617D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09.00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hazaindulás</w:t>
      </w:r>
    </w:p>
    <w:p w14:paraId="5E7B231B" w14:textId="77777777" w:rsidR="00B70DDF" w:rsidRDefault="00B70DDF"/>
    <w:p w14:paraId="31EAAADD" w14:textId="382470EC" w:rsidR="00795B09" w:rsidRPr="00795B09" w:rsidRDefault="00795B09" w:rsidP="00795B09">
      <w:pPr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795B09">
        <w:rPr>
          <w:rFonts w:ascii="Garamond" w:hAnsi="Garamond"/>
          <w:b/>
          <w:bCs/>
          <w:i/>
          <w:iCs/>
          <w:sz w:val="24"/>
          <w:szCs w:val="24"/>
        </w:rPr>
        <w:t>A szervezők fenntartják a programváltozás jogát!</w:t>
      </w:r>
    </w:p>
    <w:sectPr w:rsidR="00795B09" w:rsidRPr="00795B09" w:rsidSect="00595F8F">
      <w:headerReference w:type="default" r:id="rId6"/>
      <w:pgSz w:w="11906" w:h="16838"/>
      <w:pgMar w:top="226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5436" w14:textId="77777777" w:rsidR="00355E45" w:rsidRDefault="00355E45" w:rsidP="00AD4A9F">
      <w:pPr>
        <w:spacing w:after="0" w:line="240" w:lineRule="auto"/>
      </w:pPr>
      <w:r>
        <w:separator/>
      </w:r>
    </w:p>
  </w:endnote>
  <w:endnote w:type="continuationSeparator" w:id="0">
    <w:p w14:paraId="3172D52D" w14:textId="77777777" w:rsidR="00355E45" w:rsidRDefault="00355E45" w:rsidP="00AD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C9D31" w14:textId="77777777" w:rsidR="00355E45" w:rsidRDefault="00355E45" w:rsidP="00AD4A9F">
      <w:pPr>
        <w:spacing w:after="0" w:line="240" w:lineRule="auto"/>
      </w:pPr>
      <w:r>
        <w:separator/>
      </w:r>
    </w:p>
  </w:footnote>
  <w:footnote w:type="continuationSeparator" w:id="0">
    <w:p w14:paraId="16FC297D" w14:textId="77777777" w:rsidR="00355E45" w:rsidRDefault="00355E45" w:rsidP="00AD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82E1" w14:textId="088996F1" w:rsidR="00AD4A9F" w:rsidRDefault="00AD4A9F">
    <w:pPr>
      <w:pStyle w:val="lfej"/>
    </w:pPr>
  </w:p>
  <w:p w14:paraId="3350298E" w14:textId="1ABF9F5C" w:rsidR="00AD4A9F" w:rsidRDefault="00AD4A9F" w:rsidP="00AD4A9F">
    <w:pPr>
      <w:pStyle w:val="lfej"/>
      <w:jc w:val="center"/>
    </w:pPr>
    <w:r>
      <w:rPr>
        <w:noProof/>
      </w:rPr>
      <w:drawing>
        <wp:inline distT="0" distB="0" distL="0" distR="0" wp14:anchorId="79E158C9" wp14:editId="5518102D">
          <wp:extent cx="1714500" cy="1028700"/>
          <wp:effectExtent l="0" t="0" r="0" b="0"/>
          <wp:docPr id="4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E7"/>
    <w:rsid w:val="00035BEE"/>
    <w:rsid w:val="00047BAF"/>
    <w:rsid w:val="00067E07"/>
    <w:rsid w:val="000871AB"/>
    <w:rsid w:val="00094434"/>
    <w:rsid w:val="001055E7"/>
    <w:rsid w:val="00124A23"/>
    <w:rsid w:val="00130D6C"/>
    <w:rsid w:val="001638FC"/>
    <w:rsid w:val="0019745D"/>
    <w:rsid w:val="001B5E68"/>
    <w:rsid w:val="001E4081"/>
    <w:rsid w:val="002616C9"/>
    <w:rsid w:val="00266D59"/>
    <w:rsid w:val="002716A2"/>
    <w:rsid w:val="002758D7"/>
    <w:rsid w:val="002A4720"/>
    <w:rsid w:val="002A7B8E"/>
    <w:rsid w:val="002B5FC5"/>
    <w:rsid w:val="002C1447"/>
    <w:rsid w:val="00315F64"/>
    <w:rsid w:val="00330862"/>
    <w:rsid w:val="00342771"/>
    <w:rsid w:val="00355E45"/>
    <w:rsid w:val="003A5239"/>
    <w:rsid w:val="003C3159"/>
    <w:rsid w:val="003D0D1C"/>
    <w:rsid w:val="00400B4F"/>
    <w:rsid w:val="004164BB"/>
    <w:rsid w:val="004179A9"/>
    <w:rsid w:val="00430701"/>
    <w:rsid w:val="00494EE9"/>
    <w:rsid w:val="004C161A"/>
    <w:rsid w:val="004C256C"/>
    <w:rsid w:val="004C641D"/>
    <w:rsid w:val="004E0FF9"/>
    <w:rsid w:val="00521CA5"/>
    <w:rsid w:val="00522ACC"/>
    <w:rsid w:val="00536DEE"/>
    <w:rsid w:val="00585DAC"/>
    <w:rsid w:val="0058617D"/>
    <w:rsid w:val="00595F8F"/>
    <w:rsid w:val="005E6F4D"/>
    <w:rsid w:val="005F6D26"/>
    <w:rsid w:val="00614DF0"/>
    <w:rsid w:val="00625520"/>
    <w:rsid w:val="006411E7"/>
    <w:rsid w:val="00646C1F"/>
    <w:rsid w:val="00694C22"/>
    <w:rsid w:val="006A4B80"/>
    <w:rsid w:val="006B17B4"/>
    <w:rsid w:val="006D254F"/>
    <w:rsid w:val="006D5153"/>
    <w:rsid w:val="006E51C3"/>
    <w:rsid w:val="00704F62"/>
    <w:rsid w:val="00711081"/>
    <w:rsid w:val="00717347"/>
    <w:rsid w:val="00732C25"/>
    <w:rsid w:val="00742A85"/>
    <w:rsid w:val="007732A8"/>
    <w:rsid w:val="007763C4"/>
    <w:rsid w:val="00792519"/>
    <w:rsid w:val="00795B09"/>
    <w:rsid w:val="007B05B1"/>
    <w:rsid w:val="007B22A8"/>
    <w:rsid w:val="008516D8"/>
    <w:rsid w:val="00872018"/>
    <w:rsid w:val="008B2A70"/>
    <w:rsid w:val="008C3E9E"/>
    <w:rsid w:val="009261E4"/>
    <w:rsid w:val="00942E36"/>
    <w:rsid w:val="00962A9A"/>
    <w:rsid w:val="00977B02"/>
    <w:rsid w:val="009871F9"/>
    <w:rsid w:val="009944C6"/>
    <w:rsid w:val="009A6F1B"/>
    <w:rsid w:val="00A2461F"/>
    <w:rsid w:val="00A44B9B"/>
    <w:rsid w:val="00A63E51"/>
    <w:rsid w:val="00A85CAF"/>
    <w:rsid w:val="00AB60FF"/>
    <w:rsid w:val="00AD3ED1"/>
    <w:rsid w:val="00AD4A9F"/>
    <w:rsid w:val="00B36A04"/>
    <w:rsid w:val="00B70DDF"/>
    <w:rsid w:val="00B72889"/>
    <w:rsid w:val="00B8093A"/>
    <w:rsid w:val="00BD4EA1"/>
    <w:rsid w:val="00BE0F02"/>
    <w:rsid w:val="00C245E1"/>
    <w:rsid w:val="00C62688"/>
    <w:rsid w:val="00C770BB"/>
    <w:rsid w:val="00CA4908"/>
    <w:rsid w:val="00CB6638"/>
    <w:rsid w:val="00CE7738"/>
    <w:rsid w:val="00D2766D"/>
    <w:rsid w:val="00D45C42"/>
    <w:rsid w:val="00D74156"/>
    <w:rsid w:val="00D80DF6"/>
    <w:rsid w:val="00D96651"/>
    <w:rsid w:val="00DA1B80"/>
    <w:rsid w:val="00DB0741"/>
    <w:rsid w:val="00DC3920"/>
    <w:rsid w:val="00E301BE"/>
    <w:rsid w:val="00E32002"/>
    <w:rsid w:val="00E62C1B"/>
    <w:rsid w:val="00E87F3C"/>
    <w:rsid w:val="00E96F2A"/>
    <w:rsid w:val="00EC6448"/>
    <w:rsid w:val="00F2206C"/>
    <w:rsid w:val="00F80904"/>
    <w:rsid w:val="00F92666"/>
    <w:rsid w:val="00FA3867"/>
    <w:rsid w:val="00FE331B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4E8D"/>
  <w15:chartTrackingRefBased/>
  <w15:docId w15:val="{763BE7C1-4871-470C-8509-152C15A2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FC5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A9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D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 Brigitta</dc:creator>
  <cp:keywords/>
  <dc:description/>
  <cp:lastModifiedBy>Dizseri Ágnes Anna</cp:lastModifiedBy>
  <cp:revision>6</cp:revision>
  <cp:lastPrinted>2024-11-21T14:41:00Z</cp:lastPrinted>
  <dcterms:created xsi:type="dcterms:W3CDTF">2024-11-21T13:30:00Z</dcterms:created>
  <dcterms:modified xsi:type="dcterms:W3CDTF">2024-12-09T08:08:00Z</dcterms:modified>
</cp:coreProperties>
</file>